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4FE9" w14:textId="77777777" w:rsidR="002767E0" w:rsidRPr="00A135AB" w:rsidRDefault="002767E0" w:rsidP="002767E0">
      <w:pPr>
        <w:rPr>
          <w:rFonts w:eastAsia="Times New Roman" w:cstheme="minorHAnsi"/>
          <w:color w:val="212121"/>
          <w:sz w:val="24"/>
          <w:szCs w:val="24"/>
        </w:rPr>
      </w:pPr>
    </w:p>
    <w:p w14:paraId="4C2E68D1" w14:textId="740A06C1" w:rsidR="00A135AB" w:rsidRPr="00A135AB" w:rsidRDefault="00A135AB" w:rsidP="00A135AB">
      <w:pPr>
        <w:rPr>
          <w:rFonts w:cstheme="minorHAnsi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</w:t>
      </w:r>
      <w:r w:rsidRPr="00A135AB">
        <w:rPr>
          <w:rFonts w:eastAsia="Times New Roman"/>
          <w:b/>
          <w:bCs/>
          <w:sz w:val="24"/>
          <w:szCs w:val="24"/>
        </w:rPr>
        <w:t>It's That Time Again</w:t>
      </w:r>
    </w:p>
    <w:p w14:paraId="2B77F677" w14:textId="3FEB49BD" w:rsidR="00A135AB" w:rsidRPr="00A135AB" w:rsidRDefault="00A135AB" w:rsidP="00A135A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</w:t>
      </w:r>
      <w:r w:rsidRPr="00A135AB">
        <w:rPr>
          <w:rFonts w:cstheme="minorHAnsi"/>
          <w:b/>
          <w:bCs/>
          <w:sz w:val="24"/>
          <w:szCs w:val="24"/>
        </w:rPr>
        <w:t>November 3, 2024 / Pastor Brandon Grant</w:t>
      </w:r>
    </w:p>
    <w:p w14:paraId="3436F338" w14:textId="77777777" w:rsidR="00A135AB" w:rsidRPr="00A135AB" w:rsidRDefault="00A135AB" w:rsidP="00A135AB">
      <w:pPr>
        <w:rPr>
          <w:rFonts w:cstheme="minorHAnsi"/>
          <w:b/>
          <w:bCs/>
          <w:sz w:val="24"/>
          <w:szCs w:val="24"/>
        </w:rPr>
      </w:pPr>
    </w:p>
    <w:p w14:paraId="773D65BA" w14:textId="2A7ABC3F" w:rsidR="00A135AB" w:rsidRPr="00A135AB" w:rsidRDefault="00A135AB" w:rsidP="00A135AB">
      <w:pPr>
        <w:rPr>
          <w:rFonts w:eastAsia="Times New Roman"/>
        </w:rPr>
      </w:pPr>
      <w:r w:rsidRPr="00A135AB">
        <w:rPr>
          <w:rFonts w:eastAsia="Times New Roman"/>
          <w:b/>
          <w:bCs/>
        </w:rPr>
        <w:t>T</w:t>
      </w:r>
      <w:r>
        <w:rPr>
          <w:rFonts w:eastAsia="Times New Roman"/>
          <w:b/>
          <w:bCs/>
        </w:rPr>
        <w:t>hree things to keep in mind when voting:</w:t>
      </w:r>
    </w:p>
    <w:p w14:paraId="4EAC29EB" w14:textId="77777777" w:rsidR="00A135AB" w:rsidRDefault="00A135AB" w:rsidP="00A135AB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  <w:b/>
          <w:bCs/>
        </w:rPr>
        <w:t>God is in control of who is in control </w:t>
      </w:r>
      <w:r w:rsidRPr="00A135AB">
        <w:rPr>
          <w:rFonts w:eastAsia="Times New Roman"/>
        </w:rPr>
        <w:t xml:space="preserve"> </w:t>
      </w:r>
    </w:p>
    <w:p w14:paraId="045AFBD2" w14:textId="28AE9358" w:rsidR="00A135AB" w:rsidRDefault="00A135AB" w:rsidP="00A135AB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Daniel 4:35, John 19:11, Romans 13:1, 8:28 NLT</w:t>
      </w:r>
    </w:p>
    <w:p w14:paraId="3A1E41B7" w14:textId="77777777" w:rsidR="00A135AB" w:rsidRPr="00A135AB" w:rsidRDefault="00A135AB" w:rsidP="00A135AB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317B639C" w14:textId="77777777" w:rsidR="00A135AB" w:rsidRPr="00A135AB" w:rsidRDefault="00A135AB" w:rsidP="00A135AB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  <w:b/>
          <w:bCs/>
        </w:rPr>
        <w:t>Personalities come and go, but policies can have long-lasting consequences </w:t>
      </w:r>
      <w:r w:rsidRPr="00A135AB">
        <w:rPr>
          <w:rFonts w:eastAsia="Times New Roman"/>
        </w:rPr>
        <w:t xml:space="preserve"> </w:t>
      </w:r>
    </w:p>
    <w:p w14:paraId="226253DD" w14:textId="5172C82A" w:rsidR="00A135AB" w:rsidRDefault="00A135AB" w:rsidP="00A135AB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1 Samuel 8:10-22 NIV</w:t>
      </w:r>
    </w:p>
    <w:p w14:paraId="696C7781" w14:textId="77777777" w:rsidR="00A135AB" w:rsidRPr="00A135AB" w:rsidRDefault="00A135AB" w:rsidP="00A135AB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3138195B" w14:textId="77777777" w:rsidR="00A135AB" w:rsidRPr="00A135AB" w:rsidRDefault="00A135AB" w:rsidP="00A135AB">
      <w:pPr>
        <w:numPr>
          <w:ilvl w:val="0"/>
          <w:numId w:val="15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  <w:b/>
          <w:bCs/>
        </w:rPr>
        <w:t>We long for good leaders, but God has and can use bad leaders for His purposes</w:t>
      </w:r>
      <w:r w:rsidRPr="00A135AB">
        <w:rPr>
          <w:rFonts w:eastAsia="Times New Roman"/>
        </w:rPr>
        <w:t xml:space="preserve"> </w:t>
      </w:r>
    </w:p>
    <w:p w14:paraId="1791C36C" w14:textId="31A6059E" w:rsidR="00A135AB" w:rsidRDefault="00A135AB" w:rsidP="00A135AB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Proverbs 21:1 NIV</w:t>
      </w:r>
    </w:p>
    <w:p w14:paraId="60B6844B" w14:textId="77777777" w:rsidR="00A135AB" w:rsidRDefault="00A135AB" w:rsidP="00A135AB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12CDFE99" w14:textId="77777777" w:rsidR="00A135AB" w:rsidRDefault="00A135AB" w:rsidP="00A135AB">
      <w:pPr>
        <w:rPr>
          <w:rFonts w:eastAsia="Times New Roman"/>
          <w:b/>
          <w:bCs/>
        </w:rPr>
      </w:pPr>
      <w:r w:rsidRPr="00A135AB">
        <w:rPr>
          <w:rFonts w:eastAsia="Times New Roman"/>
          <w:b/>
          <w:bCs/>
        </w:rPr>
        <w:t>An assessment of the emerging spiritual climate of the United States</w:t>
      </w:r>
    </w:p>
    <w:p w14:paraId="262A25D6" w14:textId="11B2C8CC" w:rsidR="00A135AB" w:rsidRPr="00A135AB" w:rsidRDefault="00A135AB" w:rsidP="00A135AB">
      <w:pPr>
        <w:rPr>
          <w:rFonts w:eastAsia="Times New Roman"/>
          <w:b/>
          <w:bCs/>
        </w:rPr>
      </w:pPr>
      <w:r w:rsidRPr="00A135AB">
        <w:rPr>
          <w:rFonts w:eastAsia="Times New Roman"/>
          <w:u w:val="single"/>
        </w:rPr>
        <w:t>Article</w:t>
      </w:r>
      <w:r w:rsidRPr="00A135AB">
        <w:rPr>
          <w:rFonts w:eastAsia="Times New Roman"/>
        </w:rPr>
        <w:t>: "The Three Worlds of Evangelism" by Aaron Renn</w:t>
      </w:r>
    </w:p>
    <w:p w14:paraId="39FA467A" w14:textId="77777777" w:rsidR="00A135AB" w:rsidRPr="00A135AB" w:rsidRDefault="00A135AB" w:rsidP="00A135AB">
      <w:pPr>
        <w:rPr>
          <w:rFonts w:eastAsia="Times New Roman"/>
        </w:rPr>
      </w:pPr>
      <w:r w:rsidRPr="00A135AB">
        <w:rPr>
          <w:rFonts w:eastAsia="Times New Roman"/>
          <w:u w:val="single"/>
        </w:rPr>
        <w:t>Link</w:t>
      </w:r>
      <w:r w:rsidRPr="00A135AB">
        <w:rPr>
          <w:rFonts w:eastAsia="Times New Roman"/>
        </w:rPr>
        <w:t>:      </w:t>
      </w:r>
      <w:hyperlink r:id="rId8" w:history="1">
        <w:r w:rsidRPr="00A135AB">
          <w:rPr>
            <w:rStyle w:val="Hyperlink"/>
            <w:rFonts w:eastAsia="Times New Roman"/>
          </w:rPr>
          <w:t>https://www.firstthings.com/article/2022/02/the-three-worlds-of-evangelicalism</w:t>
        </w:r>
      </w:hyperlink>
    </w:p>
    <w:p w14:paraId="516E97F3" w14:textId="77777777" w:rsidR="00A135AB" w:rsidRPr="00A135AB" w:rsidRDefault="00A135AB" w:rsidP="00A135AB">
      <w:pPr>
        <w:rPr>
          <w:rFonts w:eastAsia="Times New Roman"/>
        </w:rPr>
      </w:pPr>
    </w:p>
    <w:p w14:paraId="1AC8391E" w14:textId="77777777" w:rsidR="00A135AB" w:rsidRDefault="00A135AB" w:rsidP="00A135AB">
      <w:pPr>
        <w:rPr>
          <w:rFonts w:eastAsia="Times New Roman"/>
        </w:rPr>
      </w:pPr>
      <w:r w:rsidRPr="00A135AB">
        <w:rPr>
          <w:rFonts w:eastAsia="Times New Roman"/>
        </w:rPr>
        <w:t>Positive World...Neutral World...Negative World</w:t>
      </w:r>
    </w:p>
    <w:p w14:paraId="6D4D7EF4" w14:textId="77777777" w:rsidR="00A135AB" w:rsidRDefault="00A135AB" w:rsidP="00A135AB">
      <w:pPr>
        <w:rPr>
          <w:rFonts w:eastAsia="Times New Roman"/>
        </w:rPr>
      </w:pPr>
    </w:p>
    <w:p w14:paraId="436998EC" w14:textId="77777777" w:rsidR="00A135AB" w:rsidRPr="00A135AB" w:rsidRDefault="00A135AB" w:rsidP="00A135AB">
      <w:pPr>
        <w:rPr>
          <w:rFonts w:eastAsia="Times New Roman"/>
        </w:rPr>
      </w:pPr>
      <w:r>
        <w:rPr>
          <w:rFonts w:eastAsia="Times New Roman"/>
          <w:b/>
          <w:bCs/>
        </w:rPr>
        <w:t>Two scriptures to live out after the election</w:t>
      </w:r>
    </w:p>
    <w:p w14:paraId="40FEB53B" w14:textId="77777777" w:rsidR="00A135AB" w:rsidRPr="00A135AB" w:rsidRDefault="00A135AB" w:rsidP="00A135AB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John 13:34-35 NIV</w:t>
      </w:r>
    </w:p>
    <w:p w14:paraId="067B7C51" w14:textId="77777777" w:rsidR="00A135AB" w:rsidRPr="00A135AB" w:rsidRDefault="00A135AB" w:rsidP="00A135AB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4A5CE7C6" w14:textId="77777777" w:rsidR="00A135AB" w:rsidRPr="00A135AB" w:rsidRDefault="00A135AB" w:rsidP="00A135AB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Romans 12:10-21 NIV</w:t>
      </w:r>
    </w:p>
    <w:p w14:paraId="19812224" w14:textId="562E0580" w:rsidR="00A135AB" w:rsidRPr="00A135AB" w:rsidRDefault="00A135AB" w:rsidP="00A135AB">
      <w:pPr>
        <w:rPr>
          <w:rFonts w:eastAsia="Times New Roman"/>
          <w:b/>
          <w:bCs/>
        </w:rPr>
      </w:pPr>
      <w:r w:rsidRPr="00A135AB">
        <w:rPr>
          <w:rFonts w:eastAsia="Times New Roman"/>
          <w:b/>
          <w:bCs/>
        </w:rPr>
        <w:t>C</w:t>
      </w:r>
      <w:r>
        <w:rPr>
          <w:rFonts w:eastAsia="Times New Roman"/>
          <w:b/>
          <w:bCs/>
        </w:rPr>
        <w:t>ontemplating Calvary and Christ</w:t>
      </w:r>
    </w:p>
    <w:p w14:paraId="5CAB2D45" w14:textId="77777777" w:rsidR="00A135AB" w:rsidRPr="00A135AB" w:rsidRDefault="00A135AB" w:rsidP="00A135AB">
      <w:pPr>
        <w:rPr>
          <w:rFonts w:eastAsia="Times New Roman"/>
        </w:rPr>
      </w:pPr>
      <w:r w:rsidRPr="00A135AB">
        <w:rPr>
          <w:rFonts w:eastAsia="Times New Roman"/>
        </w:rPr>
        <w:t>Our ultimate allegiance is not to an Elephant or Donkey, but rather to the Lamb of God!</w:t>
      </w:r>
    </w:p>
    <w:p w14:paraId="2DF4A5C8" w14:textId="77777777" w:rsidR="00A135AB" w:rsidRDefault="00A135AB" w:rsidP="00A135AB">
      <w:pPr>
        <w:rPr>
          <w:rFonts w:eastAsia="Times New Roman"/>
        </w:rPr>
      </w:pPr>
    </w:p>
    <w:p w14:paraId="079637F1" w14:textId="77777777" w:rsidR="00A135AB" w:rsidRDefault="00A135AB" w:rsidP="00A135AB">
      <w:pPr>
        <w:rPr>
          <w:rFonts w:eastAsia="Times New Roman"/>
        </w:rPr>
      </w:pPr>
    </w:p>
    <w:p w14:paraId="225F4626" w14:textId="77777777" w:rsidR="009624D2" w:rsidRDefault="009624D2" w:rsidP="00A135AB">
      <w:pPr>
        <w:rPr>
          <w:rFonts w:eastAsia="Times New Roman"/>
        </w:rPr>
      </w:pPr>
    </w:p>
    <w:p w14:paraId="0251EBCD" w14:textId="77777777" w:rsidR="00A135AB" w:rsidRPr="00A135AB" w:rsidRDefault="00A135AB" w:rsidP="00A135AB">
      <w:pPr>
        <w:rPr>
          <w:rFonts w:cstheme="minorHAnsi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</w:t>
      </w:r>
      <w:r w:rsidRPr="00A135AB">
        <w:rPr>
          <w:rFonts w:eastAsia="Times New Roman"/>
          <w:b/>
          <w:bCs/>
          <w:sz w:val="24"/>
          <w:szCs w:val="24"/>
        </w:rPr>
        <w:t>It's That Time Again</w:t>
      </w:r>
    </w:p>
    <w:p w14:paraId="1BCFBA51" w14:textId="77777777" w:rsidR="00A135AB" w:rsidRPr="00A135AB" w:rsidRDefault="00A135AB" w:rsidP="00A135A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</w:t>
      </w:r>
      <w:r w:rsidRPr="00A135AB">
        <w:rPr>
          <w:rFonts w:cstheme="minorHAnsi"/>
          <w:b/>
          <w:bCs/>
          <w:sz w:val="24"/>
          <w:szCs w:val="24"/>
        </w:rPr>
        <w:t>November 3, 2024 / Pastor Brandon Grant</w:t>
      </w:r>
    </w:p>
    <w:p w14:paraId="0B2B7AAA" w14:textId="77777777" w:rsidR="00A135AB" w:rsidRPr="00A135AB" w:rsidRDefault="00A135AB" w:rsidP="00A135AB">
      <w:pPr>
        <w:rPr>
          <w:rFonts w:cstheme="minorHAnsi"/>
          <w:b/>
          <w:bCs/>
          <w:sz w:val="24"/>
          <w:szCs w:val="24"/>
        </w:rPr>
      </w:pPr>
    </w:p>
    <w:p w14:paraId="1E0D8FF2" w14:textId="77777777" w:rsidR="00A135AB" w:rsidRPr="00A135AB" w:rsidRDefault="00A135AB" w:rsidP="00A135AB">
      <w:pPr>
        <w:rPr>
          <w:rFonts w:eastAsia="Times New Roman"/>
        </w:rPr>
      </w:pPr>
      <w:r w:rsidRPr="00A135AB">
        <w:rPr>
          <w:rFonts w:eastAsia="Times New Roman"/>
          <w:b/>
          <w:bCs/>
        </w:rPr>
        <w:t>T</w:t>
      </w:r>
      <w:r>
        <w:rPr>
          <w:rFonts w:eastAsia="Times New Roman"/>
          <w:b/>
          <w:bCs/>
        </w:rPr>
        <w:t>hree things to keep in mind when voting:</w:t>
      </w:r>
    </w:p>
    <w:p w14:paraId="0957F5A2" w14:textId="77777777" w:rsidR="00A135AB" w:rsidRPr="009624D2" w:rsidRDefault="00A135AB" w:rsidP="009624D2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9624D2">
        <w:rPr>
          <w:rFonts w:eastAsia="Times New Roman"/>
          <w:b/>
          <w:bCs/>
        </w:rPr>
        <w:t>God is in control of who is in control </w:t>
      </w:r>
      <w:r w:rsidRPr="009624D2">
        <w:rPr>
          <w:rFonts w:eastAsia="Times New Roman"/>
        </w:rPr>
        <w:t xml:space="preserve"> </w:t>
      </w:r>
    </w:p>
    <w:p w14:paraId="0757999B" w14:textId="77777777" w:rsidR="009624D2" w:rsidRPr="009624D2" w:rsidRDefault="009624D2" w:rsidP="009624D2">
      <w:pPr>
        <w:pStyle w:val="ListParagraph"/>
        <w:spacing w:before="100" w:beforeAutospacing="1" w:after="100" w:afterAutospacing="1"/>
        <w:ind w:left="1080"/>
        <w:rPr>
          <w:rFonts w:eastAsia="Times New Roman"/>
        </w:rPr>
      </w:pPr>
    </w:p>
    <w:p w14:paraId="0E76FC9B" w14:textId="28DACB94" w:rsidR="00A135AB" w:rsidRDefault="00A135AB" w:rsidP="00A135AB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Daniel 4:35, John 19:11, Romans 13:1, 8:28 NLT</w:t>
      </w:r>
    </w:p>
    <w:p w14:paraId="05C574FE" w14:textId="77777777" w:rsidR="00A135AB" w:rsidRDefault="00A135AB" w:rsidP="00A135AB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742E4A58" w14:textId="77777777" w:rsidR="009624D2" w:rsidRPr="00A135AB" w:rsidRDefault="009624D2" w:rsidP="00A135AB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0325EDF9" w14:textId="77777777" w:rsidR="00A135AB" w:rsidRDefault="00A135AB" w:rsidP="009624D2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9624D2">
        <w:rPr>
          <w:rFonts w:eastAsia="Times New Roman"/>
          <w:b/>
          <w:bCs/>
        </w:rPr>
        <w:t>Personalities come and go, but policies can have long-lasting consequences </w:t>
      </w:r>
      <w:r w:rsidRPr="009624D2">
        <w:rPr>
          <w:rFonts w:eastAsia="Times New Roman"/>
        </w:rPr>
        <w:t xml:space="preserve"> </w:t>
      </w:r>
    </w:p>
    <w:p w14:paraId="6FD0E940" w14:textId="77777777" w:rsidR="009624D2" w:rsidRPr="009624D2" w:rsidRDefault="009624D2" w:rsidP="009624D2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612717B0" w14:textId="38CF8E28" w:rsidR="00A135AB" w:rsidRDefault="00A135AB" w:rsidP="00A135AB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1 Samuel 8:10-22 NIV</w:t>
      </w:r>
    </w:p>
    <w:p w14:paraId="33C4978D" w14:textId="77777777" w:rsidR="00A135AB" w:rsidRPr="00A135AB" w:rsidRDefault="00A135AB" w:rsidP="00A135AB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17F6DA2F" w14:textId="77777777" w:rsidR="00A135AB" w:rsidRDefault="00A135AB" w:rsidP="009624D2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</w:rPr>
      </w:pPr>
      <w:r w:rsidRPr="009624D2">
        <w:rPr>
          <w:rFonts w:eastAsia="Times New Roman"/>
          <w:b/>
          <w:bCs/>
        </w:rPr>
        <w:t>We long for good leaders, but God has and can use bad leaders for His purposes</w:t>
      </w:r>
      <w:r w:rsidRPr="009624D2">
        <w:rPr>
          <w:rFonts w:eastAsia="Times New Roman"/>
        </w:rPr>
        <w:t xml:space="preserve"> </w:t>
      </w:r>
    </w:p>
    <w:p w14:paraId="2A5EA4C0" w14:textId="77777777" w:rsidR="009624D2" w:rsidRPr="009624D2" w:rsidRDefault="009624D2" w:rsidP="009624D2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741D0E5E" w14:textId="046014BE" w:rsidR="00A135AB" w:rsidRDefault="00A135AB" w:rsidP="00A135AB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Proverbs 21:1 NIV</w:t>
      </w:r>
    </w:p>
    <w:p w14:paraId="19BD2F6D" w14:textId="77777777" w:rsidR="00A135AB" w:rsidRDefault="00A135AB" w:rsidP="00A135AB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09D12512" w14:textId="77777777" w:rsidR="00A135AB" w:rsidRDefault="00A135AB" w:rsidP="00A135AB">
      <w:pPr>
        <w:rPr>
          <w:rFonts w:eastAsia="Times New Roman"/>
          <w:b/>
          <w:bCs/>
        </w:rPr>
      </w:pPr>
      <w:r w:rsidRPr="00A135AB">
        <w:rPr>
          <w:rFonts w:eastAsia="Times New Roman"/>
          <w:b/>
          <w:bCs/>
        </w:rPr>
        <w:t>An assessment of the emerging spiritual climate of the United States</w:t>
      </w:r>
    </w:p>
    <w:p w14:paraId="3787C70E" w14:textId="77777777" w:rsidR="00A135AB" w:rsidRPr="00A135AB" w:rsidRDefault="00A135AB" w:rsidP="00A135AB">
      <w:pPr>
        <w:rPr>
          <w:rFonts w:eastAsia="Times New Roman"/>
          <w:b/>
          <w:bCs/>
        </w:rPr>
      </w:pPr>
      <w:r w:rsidRPr="00A135AB">
        <w:rPr>
          <w:rFonts w:eastAsia="Times New Roman"/>
          <w:u w:val="single"/>
        </w:rPr>
        <w:t>Article</w:t>
      </w:r>
      <w:r w:rsidRPr="00A135AB">
        <w:rPr>
          <w:rFonts w:eastAsia="Times New Roman"/>
        </w:rPr>
        <w:t>: "The Three Worlds of Evangelism" by Aaron Renn</w:t>
      </w:r>
    </w:p>
    <w:p w14:paraId="6EEC41AB" w14:textId="77777777" w:rsidR="00A135AB" w:rsidRPr="00A135AB" w:rsidRDefault="00A135AB" w:rsidP="00A135AB">
      <w:pPr>
        <w:rPr>
          <w:rFonts w:eastAsia="Times New Roman"/>
        </w:rPr>
      </w:pPr>
      <w:r w:rsidRPr="00A135AB">
        <w:rPr>
          <w:rFonts w:eastAsia="Times New Roman"/>
          <w:u w:val="single"/>
        </w:rPr>
        <w:t>Link</w:t>
      </w:r>
      <w:r w:rsidRPr="00A135AB">
        <w:rPr>
          <w:rFonts w:eastAsia="Times New Roman"/>
        </w:rPr>
        <w:t>:      </w:t>
      </w:r>
      <w:hyperlink r:id="rId9" w:history="1">
        <w:r w:rsidRPr="00A135AB">
          <w:rPr>
            <w:rStyle w:val="Hyperlink"/>
            <w:rFonts w:eastAsia="Times New Roman"/>
          </w:rPr>
          <w:t>https://www.firstthings.com/article/2022/02/the-three-worlds-of-evangelicalism</w:t>
        </w:r>
      </w:hyperlink>
    </w:p>
    <w:p w14:paraId="78A0384D" w14:textId="77777777" w:rsidR="00A135AB" w:rsidRPr="00A135AB" w:rsidRDefault="00A135AB" w:rsidP="00A135AB">
      <w:pPr>
        <w:rPr>
          <w:rFonts w:eastAsia="Times New Roman"/>
        </w:rPr>
      </w:pPr>
    </w:p>
    <w:p w14:paraId="359CD37D" w14:textId="77777777" w:rsidR="00A135AB" w:rsidRDefault="00A135AB" w:rsidP="00A135AB">
      <w:pPr>
        <w:rPr>
          <w:rFonts w:eastAsia="Times New Roman"/>
        </w:rPr>
      </w:pPr>
      <w:r w:rsidRPr="00A135AB">
        <w:rPr>
          <w:rFonts w:eastAsia="Times New Roman"/>
        </w:rPr>
        <w:t>Positive World...Neutral World...Negative World</w:t>
      </w:r>
    </w:p>
    <w:p w14:paraId="5C6A4371" w14:textId="77777777" w:rsidR="00A135AB" w:rsidRDefault="00A135AB" w:rsidP="00A135AB">
      <w:pPr>
        <w:rPr>
          <w:rFonts w:eastAsia="Times New Roman"/>
        </w:rPr>
      </w:pPr>
    </w:p>
    <w:p w14:paraId="73AA2881" w14:textId="77777777" w:rsidR="00A135AB" w:rsidRPr="00A135AB" w:rsidRDefault="00A135AB" w:rsidP="00A135AB">
      <w:pPr>
        <w:rPr>
          <w:rFonts w:eastAsia="Times New Roman"/>
        </w:rPr>
      </w:pPr>
      <w:r>
        <w:rPr>
          <w:rFonts w:eastAsia="Times New Roman"/>
          <w:b/>
          <w:bCs/>
        </w:rPr>
        <w:t>Two scriptures to live out after the election</w:t>
      </w:r>
    </w:p>
    <w:p w14:paraId="61E0D0A0" w14:textId="77777777" w:rsidR="00A135AB" w:rsidRPr="00A135AB" w:rsidRDefault="00A135AB" w:rsidP="00A135AB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John 13:34-35 NIV</w:t>
      </w:r>
    </w:p>
    <w:p w14:paraId="08B07C65" w14:textId="77777777" w:rsidR="00A135AB" w:rsidRPr="00A135AB" w:rsidRDefault="00A135AB" w:rsidP="00A135AB">
      <w:pPr>
        <w:pStyle w:val="ListParagraph"/>
        <w:spacing w:before="100" w:beforeAutospacing="1" w:after="100" w:afterAutospacing="1"/>
        <w:ind w:left="1440"/>
        <w:rPr>
          <w:rFonts w:eastAsia="Times New Roman"/>
        </w:rPr>
      </w:pPr>
    </w:p>
    <w:p w14:paraId="75A0E23D" w14:textId="77777777" w:rsidR="00A135AB" w:rsidRPr="00A135AB" w:rsidRDefault="00A135AB" w:rsidP="00A135AB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eastAsia="Times New Roman"/>
        </w:rPr>
      </w:pPr>
      <w:r w:rsidRPr="00A135AB">
        <w:rPr>
          <w:rFonts w:eastAsia="Times New Roman"/>
        </w:rPr>
        <w:t>Romans 12:10-21 NIV</w:t>
      </w:r>
    </w:p>
    <w:p w14:paraId="38143D2A" w14:textId="77777777" w:rsidR="00A135AB" w:rsidRPr="00A135AB" w:rsidRDefault="00A135AB" w:rsidP="00A135AB">
      <w:pPr>
        <w:rPr>
          <w:rFonts w:eastAsia="Times New Roman"/>
          <w:b/>
          <w:bCs/>
        </w:rPr>
      </w:pPr>
      <w:r w:rsidRPr="00A135AB">
        <w:rPr>
          <w:rFonts w:eastAsia="Times New Roman"/>
          <w:b/>
          <w:bCs/>
        </w:rPr>
        <w:t>C</w:t>
      </w:r>
      <w:r>
        <w:rPr>
          <w:rFonts w:eastAsia="Times New Roman"/>
          <w:b/>
          <w:bCs/>
        </w:rPr>
        <w:t>ontemplating Calvary and Christ</w:t>
      </w:r>
    </w:p>
    <w:p w14:paraId="7B7B4999" w14:textId="77777777" w:rsidR="00A135AB" w:rsidRPr="00A135AB" w:rsidRDefault="00A135AB" w:rsidP="00A135AB">
      <w:pPr>
        <w:rPr>
          <w:rFonts w:eastAsia="Times New Roman"/>
        </w:rPr>
      </w:pPr>
      <w:r w:rsidRPr="00A135AB">
        <w:rPr>
          <w:rFonts w:eastAsia="Times New Roman"/>
        </w:rPr>
        <w:t>Our ultimate allegiance is not to an Elephant or Donkey, but rather to the Lamb of God!</w:t>
      </w:r>
    </w:p>
    <w:p w14:paraId="66876EDC" w14:textId="6796CEB0" w:rsidR="00D93129" w:rsidRPr="00A135AB" w:rsidRDefault="00D93129" w:rsidP="00B33A53">
      <w:pPr>
        <w:rPr>
          <w:rFonts w:eastAsia="Times New Roman"/>
          <w:b/>
          <w:bCs/>
          <w:sz w:val="24"/>
          <w:szCs w:val="24"/>
        </w:rPr>
      </w:pPr>
    </w:p>
    <w:sectPr w:rsidR="00D93129" w:rsidRPr="00A135AB" w:rsidSect="00525E10">
      <w:pgSz w:w="15840" w:h="12240" w:orient="landscape"/>
      <w:pgMar w:top="576" w:right="576" w:bottom="576" w:left="57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2378" w14:textId="77777777" w:rsidR="00EC75CD" w:rsidRDefault="00EC75CD" w:rsidP="003543DD">
      <w:r>
        <w:separator/>
      </w:r>
    </w:p>
  </w:endnote>
  <w:endnote w:type="continuationSeparator" w:id="0">
    <w:p w14:paraId="39F6FC15" w14:textId="77777777" w:rsidR="00EC75CD" w:rsidRDefault="00EC75CD" w:rsidP="003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A9A3" w14:textId="77777777" w:rsidR="00EC75CD" w:rsidRDefault="00EC75CD" w:rsidP="003543DD">
      <w:r>
        <w:separator/>
      </w:r>
    </w:p>
  </w:footnote>
  <w:footnote w:type="continuationSeparator" w:id="0">
    <w:p w14:paraId="55730D8F" w14:textId="77777777" w:rsidR="00EC75CD" w:rsidRDefault="00EC75CD" w:rsidP="0035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3226"/>
    <w:multiLevelType w:val="hybridMultilevel"/>
    <w:tmpl w:val="3806A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07CE9"/>
    <w:multiLevelType w:val="hybridMultilevel"/>
    <w:tmpl w:val="7C8E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0F24"/>
    <w:multiLevelType w:val="hybridMultilevel"/>
    <w:tmpl w:val="9350F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31E83"/>
    <w:multiLevelType w:val="hybridMultilevel"/>
    <w:tmpl w:val="602C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94A6E"/>
    <w:multiLevelType w:val="multilevel"/>
    <w:tmpl w:val="25C0B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42D97"/>
    <w:multiLevelType w:val="hybridMultilevel"/>
    <w:tmpl w:val="390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7717"/>
    <w:multiLevelType w:val="hybridMultilevel"/>
    <w:tmpl w:val="DAACBB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C4376"/>
    <w:multiLevelType w:val="hybridMultilevel"/>
    <w:tmpl w:val="77CC567A"/>
    <w:numStyleLink w:val="Numbered"/>
  </w:abstractNum>
  <w:abstractNum w:abstractNumId="8" w15:restartNumberingAfterBreak="0">
    <w:nsid w:val="240453B7"/>
    <w:multiLevelType w:val="hybridMultilevel"/>
    <w:tmpl w:val="CBA0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85CF3"/>
    <w:multiLevelType w:val="hybridMultilevel"/>
    <w:tmpl w:val="AD46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3CC6"/>
    <w:multiLevelType w:val="hybridMultilevel"/>
    <w:tmpl w:val="77CC567A"/>
    <w:styleLink w:val="Numbered"/>
    <w:lvl w:ilvl="0" w:tplc="F142FE9E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BFE8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CEE0C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BEC9C6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A0D1E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64C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FACABE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E497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4A7B2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F69109D"/>
    <w:multiLevelType w:val="hybridMultilevel"/>
    <w:tmpl w:val="26DE9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83B9E"/>
    <w:multiLevelType w:val="hybridMultilevel"/>
    <w:tmpl w:val="9C48E8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D159D"/>
    <w:multiLevelType w:val="multilevel"/>
    <w:tmpl w:val="B5F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EF27BD"/>
    <w:multiLevelType w:val="hybridMultilevel"/>
    <w:tmpl w:val="585E93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9863A6"/>
    <w:multiLevelType w:val="hybridMultilevel"/>
    <w:tmpl w:val="AE9049CA"/>
    <w:numStyleLink w:val="Bullet"/>
  </w:abstractNum>
  <w:abstractNum w:abstractNumId="16" w15:restartNumberingAfterBreak="0">
    <w:nsid w:val="410A5219"/>
    <w:multiLevelType w:val="multilevel"/>
    <w:tmpl w:val="8F788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927A1"/>
    <w:multiLevelType w:val="hybridMultilevel"/>
    <w:tmpl w:val="B3B4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97F71"/>
    <w:multiLevelType w:val="hybridMultilevel"/>
    <w:tmpl w:val="C6B2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477E"/>
    <w:multiLevelType w:val="hybridMultilevel"/>
    <w:tmpl w:val="0E681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5669CB"/>
    <w:multiLevelType w:val="hybridMultilevel"/>
    <w:tmpl w:val="AE9049CA"/>
    <w:styleLink w:val="Bullet"/>
    <w:lvl w:ilvl="0" w:tplc="34D42CC6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0"/>
        <w:highlight w:val="none"/>
        <w:vertAlign w:val="baseline"/>
      </w:rPr>
    </w:lvl>
    <w:lvl w:ilvl="1" w:tplc="26B420C0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2" w:tplc="CABC4BE6">
      <w:start w:val="1"/>
      <w:numFmt w:val="bullet"/>
      <w:lvlText w:val="•"/>
      <w:lvlJc w:val="left"/>
      <w:pPr>
        <w:ind w:left="1035" w:hanging="37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3" w:tplc="1BFA8FE8">
      <w:start w:val="1"/>
      <w:numFmt w:val="bullet"/>
      <w:lvlText w:val="•"/>
      <w:lvlJc w:val="left"/>
      <w:pPr>
        <w:ind w:left="1255" w:hanging="37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4" w:tplc="51DA6B94">
      <w:start w:val="1"/>
      <w:numFmt w:val="bullet"/>
      <w:lvlText w:val="•"/>
      <w:lvlJc w:val="left"/>
      <w:pPr>
        <w:ind w:left="1475" w:hanging="37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5" w:tplc="883E2D6C">
      <w:start w:val="1"/>
      <w:numFmt w:val="bullet"/>
      <w:lvlText w:val="•"/>
      <w:lvlJc w:val="left"/>
      <w:pPr>
        <w:ind w:left="1695" w:hanging="37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6" w:tplc="CFBACD86">
      <w:start w:val="1"/>
      <w:numFmt w:val="bullet"/>
      <w:lvlText w:val="•"/>
      <w:lvlJc w:val="left"/>
      <w:pPr>
        <w:ind w:left="1915" w:hanging="37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7" w:tplc="282EB08A">
      <w:start w:val="1"/>
      <w:numFmt w:val="bullet"/>
      <w:lvlText w:val="•"/>
      <w:lvlJc w:val="left"/>
      <w:pPr>
        <w:ind w:left="2135" w:hanging="37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  <w:lvl w:ilvl="8" w:tplc="23E2E7C2">
      <w:start w:val="1"/>
      <w:numFmt w:val="bullet"/>
      <w:lvlText w:val="•"/>
      <w:lvlJc w:val="left"/>
      <w:pPr>
        <w:ind w:left="2355" w:hanging="375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C0C0C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39563745">
    <w:abstractNumId w:val="20"/>
  </w:num>
  <w:num w:numId="2" w16cid:durableId="241529678">
    <w:abstractNumId w:val="15"/>
  </w:num>
  <w:num w:numId="3" w16cid:durableId="365184958">
    <w:abstractNumId w:val="5"/>
  </w:num>
  <w:num w:numId="4" w16cid:durableId="73741090">
    <w:abstractNumId w:val="10"/>
  </w:num>
  <w:num w:numId="5" w16cid:durableId="2125037376">
    <w:abstractNumId w:val="7"/>
  </w:num>
  <w:num w:numId="6" w16cid:durableId="1029799247">
    <w:abstractNumId w:val="3"/>
  </w:num>
  <w:num w:numId="7" w16cid:durableId="1481536850">
    <w:abstractNumId w:val="8"/>
  </w:num>
  <w:num w:numId="8" w16cid:durableId="2056848045">
    <w:abstractNumId w:val="17"/>
  </w:num>
  <w:num w:numId="9" w16cid:durableId="922493748">
    <w:abstractNumId w:val="14"/>
  </w:num>
  <w:num w:numId="10" w16cid:durableId="752167797">
    <w:abstractNumId w:val="18"/>
  </w:num>
  <w:num w:numId="11" w16cid:durableId="729304919">
    <w:abstractNumId w:val="0"/>
  </w:num>
  <w:num w:numId="12" w16cid:durableId="1193953658">
    <w:abstractNumId w:val="1"/>
  </w:num>
  <w:num w:numId="13" w16cid:durableId="163213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560855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854709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510065">
    <w:abstractNumId w:val="2"/>
  </w:num>
  <w:num w:numId="17" w16cid:durableId="820778057">
    <w:abstractNumId w:val="19"/>
  </w:num>
  <w:num w:numId="18" w16cid:durableId="195432109">
    <w:abstractNumId w:val="12"/>
  </w:num>
  <w:num w:numId="19" w16cid:durableId="1700617102">
    <w:abstractNumId w:val="11"/>
  </w:num>
  <w:num w:numId="20" w16cid:durableId="1813403734">
    <w:abstractNumId w:val="6"/>
  </w:num>
  <w:num w:numId="21" w16cid:durableId="1424184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46"/>
    <w:rsid w:val="00014727"/>
    <w:rsid w:val="000478B8"/>
    <w:rsid w:val="0005584D"/>
    <w:rsid w:val="000858E4"/>
    <w:rsid w:val="000D1619"/>
    <w:rsid w:val="000E4346"/>
    <w:rsid w:val="00125935"/>
    <w:rsid w:val="001702B9"/>
    <w:rsid w:val="001B4584"/>
    <w:rsid w:val="001B702F"/>
    <w:rsid w:val="001E7EE1"/>
    <w:rsid w:val="001F2490"/>
    <w:rsid w:val="002072FD"/>
    <w:rsid w:val="002767E0"/>
    <w:rsid w:val="002A79A3"/>
    <w:rsid w:val="002B6FEB"/>
    <w:rsid w:val="002D0D92"/>
    <w:rsid w:val="003543DD"/>
    <w:rsid w:val="00367C39"/>
    <w:rsid w:val="003A1BBA"/>
    <w:rsid w:val="003E1FA4"/>
    <w:rsid w:val="003E6745"/>
    <w:rsid w:val="0043195D"/>
    <w:rsid w:val="00454223"/>
    <w:rsid w:val="004A13E4"/>
    <w:rsid w:val="004B5474"/>
    <w:rsid w:val="004D18E3"/>
    <w:rsid w:val="004F0EBC"/>
    <w:rsid w:val="004F1197"/>
    <w:rsid w:val="00525E10"/>
    <w:rsid w:val="00546033"/>
    <w:rsid w:val="005566A8"/>
    <w:rsid w:val="005D0502"/>
    <w:rsid w:val="005E59A3"/>
    <w:rsid w:val="006516E6"/>
    <w:rsid w:val="00660CC1"/>
    <w:rsid w:val="00663F27"/>
    <w:rsid w:val="006921A0"/>
    <w:rsid w:val="006B6F45"/>
    <w:rsid w:val="006C07A7"/>
    <w:rsid w:val="006C24A0"/>
    <w:rsid w:val="006E6247"/>
    <w:rsid w:val="00734C1A"/>
    <w:rsid w:val="007449D5"/>
    <w:rsid w:val="007C5F0D"/>
    <w:rsid w:val="007D3490"/>
    <w:rsid w:val="007D4479"/>
    <w:rsid w:val="007D7645"/>
    <w:rsid w:val="007F7889"/>
    <w:rsid w:val="008418DF"/>
    <w:rsid w:val="00843802"/>
    <w:rsid w:val="008666A2"/>
    <w:rsid w:val="00866D4F"/>
    <w:rsid w:val="00867E53"/>
    <w:rsid w:val="00870610"/>
    <w:rsid w:val="00883D7F"/>
    <w:rsid w:val="008B3462"/>
    <w:rsid w:val="008B3DF0"/>
    <w:rsid w:val="008F0C91"/>
    <w:rsid w:val="008F1878"/>
    <w:rsid w:val="008F210F"/>
    <w:rsid w:val="008F2BCC"/>
    <w:rsid w:val="008F3663"/>
    <w:rsid w:val="00900226"/>
    <w:rsid w:val="00945F45"/>
    <w:rsid w:val="00950C43"/>
    <w:rsid w:val="009624D2"/>
    <w:rsid w:val="009A79A5"/>
    <w:rsid w:val="00A135AB"/>
    <w:rsid w:val="00A255B9"/>
    <w:rsid w:val="00A43770"/>
    <w:rsid w:val="00AA255B"/>
    <w:rsid w:val="00AC7F3B"/>
    <w:rsid w:val="00AE119E"/>
    <w:rsid w:val="00AF085E"/>
    <w:rsid w:val="00B25532"/>
    <w:rsid w:val="00B31BFC"/>
    <w:rsid w:val="00B33A53"/>
    <w:rsid w:val="00B463D2"/>
    <w:rsid w:val="00B72380"/>
    <w:rsid w:val="00B83D17"/>
    <w:rsid w:val="00BA7E4B"/>
    <w:rsid w:val="00BC14DF"/>
    <w:rsid w:val="00BC1539"/>
    <w:rsid w:val="00C12C22"/>
    <w:rsid w:val="00C17A63"/>
    <w:rsid w:val="00C7074F"/>
    <w:rsid w:val="00C87D82"/>
    <w:rsid w:val="00C901E4"/>
    <w:rsid w:val="00C927B8"/>
    <w:rsid w:val="00CD36BA"/>
    <w:rsid w:val="00D0060F"/>
    <w:rsid w:val="00D26ED8"/>
    <w:rsid w:val="00D93129"/>
    <w:rsid w:val="00E22C4E"/>
    <w:rsid w:val="00E84CD7"/>
    <w:rsid w:val="00EB439A"/>
    <w:rsid w:val="00EC6D39"/>
    <w:rsid w:val="00EC75CD"/>
    <w:rsid w:val="00ED5947"/>
    <w:rsid w:val="00ED770E"/>
    <w:rsid w:val="00EE6EF7"/>
    <w:rsid w:val="00F1436B"/>
    <w:rsid w:val="00F3725F"/>
    <w:rsid w:val="00F4401E"/>
    <w:rsid w:val="00F67395"/>
    <w:rsid w:val="00F923B7"/>
    <w:rsid w:val="00FA2FAB"/>
    <w:rsid w:val="00FA3C72"/>
    <w:rsid w:val="00FB48EB"/>
    <w:rsid w:val="00FC25D5"/>
    <w:rsid w:val="00FC7393"/>
    <w:rsid w:val="00FE2115"/>
    <w:rsid w:val="00FE6956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A4B1"/>
  <w15:chartTrackingRefBased/>
  <w15:docId w15:val="{5054AFEF-4C72-4BB5-BF4E-C5F3A792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4F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7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70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D0D9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Bullet">
    <w:name w:val="Bullet"/>
    <w:rsid w:val="002D0D92"/>
    <w:pPr>
      <w:numPr>
        <w:numId w:val="1"/>
      </w:numPr>
    </w:pPr>
  </w:style>
  <w:style w:type="numbering" w:customStyle="1" w:styleId="Numbered">
    <w:name w:val="Numbered"/>
    <w:rsid w:val="002D0D92"/>
    <w:pPr>
      <w:numPr>
        <w:numId w:val="4"/>
      </w:numPr>
    </w:pPr>
  </w:style>
  <w:style w:type="character" w:customStyle="1" w:styleId="apple-converted-space">
    <w:name w:val="apple-converted-space"/>
    <w:basedOn w:val="DefaultParagraphFont"/>
    <w:rsid w:val="008F3663"/>
  </w:style>
  <w:style w:type="paragraph" w:styleId="Header">
    <w:name w:val="header"/>
    <w:basedOn w:val="Normal"/>
    <w:link w:val="HeaderChar"/>
    <w:uiPriority w:val="99"/>
    <w:unhideWhenUsed/>
    <w:rsid w:val="00354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3DD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4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3DD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13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85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51742511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2243916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171218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7181000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86294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92895202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07127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0265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54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8504113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712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30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402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things.com/article/2022/02/the-three-worlds-of-evangelicali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rstthings.com/article/2022/02/the-three-worlds-of-evangelical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B376-93ED-47DF-AB17-8D1BD3EF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Wolf</dc:creator>
  <cp:keywords/>
  <dc:description/>
  <cp:lastModifiedBy>Dawn Mullen</cp:lastModifiedBy>
  <cp:revision>3</cp:revision>
  <cp:lastPrinted>2024-05-09T16:39:00Z</cp:lastPrinted>
  <dcterms:created xsi:type="dcterms:W3CDTF">2024-10-31T16:13:00Z</dcterms:created>
  <dcterms:modified xsi:type="dcterms:W3CDTF">2024-10-31T16:25:00Z</dcterms:modified>
</cp:coreProperties>
</file>